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A3125" w14:textId="77777777" w:rsidR="009E493C" w:rsidRDefault="009E493C" w:rsidP="009E493C">
      <w:r>
        <w:t>In the body of the message: Give me an example of the 4 P's and the Target Market for the health care product or service of your choice. No hospitals or health systems -- they are too broad. And, if you pick a practice group example, you'll need to focus on a specific service or product. Like this:</w:t>
      </w:r>
    </w:p>
    <w:p w14:paraId="3E4C2BC3" w14:textId="77777777" w:rsidR="009E493C" w:rsidRDefault="009E493C" w:rsidP="009E493C"/>
    <w:p w14:paraId="0B37B115" w14:textId="77777777" w:rsidR="009E493C" w:rsidRDefault="009E493C" w:rsidP="009E493C">
      <w:r>
        <w:t xml:space="preserve">Product: Teeth whitening service </w:t>
      </w:r>
    </w:p>
    <w:p w14:paraId="729132EA" w14:textId="77777777" w:rsidR="009E493C" w:rsidRDefault="009E493C" w:rsidP="009E493C"/>
    <w:p w14:paraId="475B355E" w14:textId="77777777" w:rsidR="009E493C" w:rsidRDefault="009E493C" w:rsidP="009E493C">
      <w:r>
        <w:t>Price: $400 for initial service and $150 follow up for second visit</w:t>
      </w:r>
    </w:p>
    <w:p w14:paraId="111B2274" w14:textId="77777777" w:rsidR="009E493C" w:rsidRDefault="009E493C" w:rsidP="009E493C"/>
    <w:p w14:paraId="590584AC" w14:textId="77777777" w:rsidR="009E493C" w:rsidRDefault="009E493C" w:rsidP="009E493C">
      <w:r>
        <w:t xml:space="preserve">Place: @ West 10th Dental Group on the west side of Indianapolis </w:t>
      </w:r>
    </w:p>
    <w:p w14:paraId="43BF8DBB" w14:textId="77777777" w:rsidR="009E493C" w:rsidRDefault="009E493C" w:rsidP="009E493C"/>
    <w:p w14:paraId="26AD1135" w14:textId="77777777" w:rsidR="009E493C" w:rsidRDefault="009E493C" w:rsidP="009E493C">
      <w:r>
        <w:t>Promotion: Service is promoted on their web site and via direct mail</w:t>
      </w:r>
    </w:p>
    <w:p w14:paraId="5879E2AA" w14:textId="77777777" w:rsidR="009E493C" w:rsidRDefault="009E493C" w:rsidP="009E493C"/>
    <w:p w14:paraId="56F96760" w14:textId="77777777" w:rsidR="009E493C" w:rsidRDefault="009E493C" w:rsidP="009E493C">
      <w:r>
        <w:t xml:space="preserve">Target market: Seems to be new customers, since promotion mentions price is for "new patients" Assumption is they are marketing throughout the city but direct mail is likely targeted </w:t>
      </w:r>
      <w:bookmarkStart w:id="0" w:name="_GoBack"/>
      <w:r>
        <w:t>to those living in zip codes on the west side of Indy.</w:t>
      </w:r>
    </w:p>
    <w:bookmarkEnd w:id="0"/>
    <w:p w14:paraId="38FFC2FD" w14:textId="77777777" w:rsidR="009E493C" w:rsidRDefault="009E493C" w:rsidP="009E493C"/>
    <w:p w14:paraId="46E83A14" w14:textId="77777777" w:rsidR="003D143E" w:rsidRDefault="009E493C" w:rsidP="009E493C">
      <w:r>
        <w:t>As you see in my example, it's OK to make some assumptions but it needs to be an actual example -- not a fabricated business or service. It doesn't have to be in our local market -- can be in another market or national.</w:t>
      </w:r>
    </w:p>
    <w:sectPr w:rsidR="003D143E" w:rsidSect="0088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3C"/>
    <w:rsid w:val="0070115A"/>
    <w:rsid w:val="0088708B"/>
    <w:rsid w:val="009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FDBF5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Macintosh Word</Application>
  <DocSecurity>0</DocSecurity>
  <Lines>7</Lines>
  <Paragraphs>1</Paragraphs>
  <ScaleCrop>false</ScaleCrop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Alahmadi</dc:creator>
  <cp:keywords/>
  <dc:description/>
  <cp:lastModifiedBy>Nabeel Alahmadi</cp:lastModifiedBy>
  <cp:revision>1</cp:revision>
  <dcterms:created xsi:type="dcterms:W3CDTF">2019-08-30T15:35:00Z</dcterms:created>
  <dcterms:modified xsi:type="dcterms:W3CDTF">2019-08-30T15:36:00Z</dcterms:modified>
</cp:coreProperties>
</file>